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Szklany ekran dotykowy jako standard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nowe terminale z technologią multi-touch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Ofertę urządzeń serii Power Panel T firmy B&amp;R uzupełnił terminal obsługowy ze szklanym ekranem z technologią multi-touch. Nowy terminal obsługowy Power Panel T50 jest dostępny w wersjach z ekranem panoramicznym o przekątnej do 10,1 cali, a jego złącze Ethernet umożliwia przesył danych z prędkością 1 gigabitów.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Kompaktowy i uniwersalny</w:t>
      </w:r>
    </w:p>
    <w:p>
      <w:pPr>
        <w:pStyle w:val="par"/>
        <w:ind w:left="0"/>
      </w:pPr>
      <w:r>
        <w:rPr/>
        <w:t xml:space="preserve">Nowy Power Panel T50 firmy B&amp;R to nowoczesny terminal obsługowy ze szklanym ekranem dotykowym, przeznaczony do interfejsów sieciowych lub  interfejsów systemu VNC (Virtual Network Computing). Technologia multi-touch umożliwia również stosowanie gestów do wydawania poleceń np. przewinięcia ekranu lub przybliżenia szczegółów . Wbudowane osłony krawędzi chronią ekran przed skutkami codziennej eksploatacji w trudnych warunkach. Dzięki niedużej głębokości montażowej urządzenie można łatwo zamontować zarówno w szafie sterowniczej, jak i na pulpicie na wysięgniku.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Łatwa konfiguracja</w:t>
      </w:r>
    </w:p>
    <w:p>
      <w:pPr>
        <w:pStyle w:val="par"/>
        <w:ind w:left="0"/>
      </w:pPr>
      <w:r>
        <w:rPr/>
        <w:t xml:space="preserve">Power Panel T50 posiada wbudowaną stronę serwisową, która otwiera się bez konieczności instalacji i umożliwia wprowadzenie ustawień własnych użytkownika: adresu IP, serwera DHCP, wygaszacza ekranu itp. Konfigurację można łatwo zapisać w pamięci USB i skopiować do innych urządzeń Power Panel T50.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Terminal-Power-Panel-T50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minal-Power-Panel-T50-Bn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terminal Power Panel T50 odznacza się zwartą budową, łatwą konfiguracją i nadaje się doskonale do konstrukcji maszyn klasy premium.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